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3678" w:rsidRDefault="008B3678" w:rsidP="008B3678">
      <w:r>
        <w:t xml:space="preserve">                                                                                             Утверждаю</w:t>
      </w:r>
    </w:p>
    <w:p w:rsidR="008B3678" w:rsidRDefault="008B3678" w:rsidP="008B3678">
      <w:r>
        <w:t xml:space="preserve">                                                                                             Директор  МОУ Лицей №7</w:t>
      </w:r>
    </w:p>
    <w:p w:rsidR="008B3678" w:rsidRDefault="008B3678" w:rsidP="008B3678">
      <w:r>
        <w:t xml:space="preserve">                                                                                              .……………Т.А. Бодрова</w:t>
      </w:r>
    </w:p>
    <w:p w:rsidR="008B3678" w:rsidRDefault="008B3678" w:rsidP="008B3678">
      <w:r>
        <w:t xml:space="preserve">                                                                                              .…………………………..</w:t>
      </w:r>
    </w:p>
    <w:p w:rsidR="008B3678" w:rsidRDefault="008B3678" w:rsidP="008B3678"/>
    <w:p w:rsidR="008B3678" w:rsidRDefault="008B3678" w:rsidP="008B3678">
      <w:pPr>
        <w:jc w:val="center"/>
      </w:pPr>
    </w:p>
    <w:p w:rsidR="008B3678" w:rsidRDefault="008B3678" w:rsidP="008B3678">
      <w:pPr>
        <w:jc w:val="center"/>
      </w:pPr>
    </w:p>
    <w:p w:rsidR="008B3678" w:rsidRDefault="008B3678" w:rsidP="008B3678">
      <w:pPr>
        <w:jc w:val="center"/>
      </w:pPr>
      <w:r>
        <w:t>Режим дня</w:t>
      </w:r>
    </w:p>
    <w:p w:rsidR="008B3678" w:rsidRDefault="008B3678" w:rsidP="008B3678">
      <w:pPr>
        <w:jc w:val="center"/>
      </w:pPr>
      <w:r>
        <w:t>летнего   лагеря с дневным пребыванием «Улыбка»</w:t>
      </w:r>
    </w:p>
    <w:p w:rsidR="008B3678" w:rsidRDefault="008B3678" w:rsidP="008B3678">
      <w:pPr>
        <w:jc w:val="center"/>
      </w:pPr>
      <w:r>
        <w:t>при МОУ «Лицей № 7 Дзержинского района Волгограда»</w:t>
      </w:r>
    </w:p>
    <w:p w:rsidR="008B3678" w:rsidRDefault="008B3678" w:rsidP="008B3678">
      <w:pPr>
        <w:jc w:val="center"/>
      </w:pPr>
      <w:r>
        <w:t>с двухразовым питанием с 02.06.2025г. по 27.06.2025</w:t>
      </w:r>
      <w:r>
        <w:t>г.</w:t>
      </w:r>
    </w:p>
    <w:p w:rsidR="008B3678" w:rsidRDefault="008B3678" w:rsidP="008B3678">
      <w:pPr>
        <w:jc w:val="center"/>
      </w:pPr>
    </w:p>
    <w:p w:rsidR="008B3678" w:rsidRDefault="008B3678" w:rsidP="008B3678"/>
    <w:p w:rsidR="008B3678" w:rsidRDefault="008B3678" w:rsidP="008B3678"/>
    <w:p w:rsidR="008B3678" w:rsidRDefault="008B3678" w:rsidP="008B3678"/>
    <w:p w:rsidR="008B3678" w:rsidRDefault="008B3678" w:rsidP="008B3678"/>
    <w:p w:rsidR="008B3678" w:rsidRDefault="008B3678" w:rsidP="008B3678"/>
    <w:p w:rsidR="008B3678" w:rsidRDefault="008B3678" w:rsidP="008B3678">
      <w:r>
        <w:t>1. Приём детей, осмотр медработником.</w:t>
      </w:r>
      <w:bookmarkStart w:id="0" w:name="_GoBack"/>
      <w:bookmarkEnd w:id="0"/>
      <w:r>
        <w:t>………………………………….. 08.30</w:t>
      </w:r>
    </w:p>
    <w:p w:rsidR="008B3678" w:rsidRDefault="008B3678" w:rsidP="008B3678"/>
    <w:p w:rsidR="008B3678" w:rsidRDefault="008B3678" w:rsidP="008B3678">
      <w:r>
        <w:t>2.Зарядка………………………………………………………………………08.30 – 08.45</w:t>
      </w:r>
    </w:p>
    <w:p w:rsidR="008B3678" w:rsidRDefault="008B3678" w:rsidP="008B3678"/>
    <w:p w:rsidR="008B3678" w:rsidRDefault="008B3678" w:rsidP="008B3678">
      <w:r>
        <w:t>3.Линейка……………………………………………………………………. .08.45 – 09.00</w:t>
      </w:r>
    </w:p>
    <w:p w:rsidR="008B3678" w:rsidRDefault="008B3678" w:rsidP="008B3678"/>
    <w:p w:rsidR="008B3678" w:rsidRDefault="008B3678" w:rsidP="008B3678">
      <w:r>
        <w:t>4.Завтрак…………………………………………………………………… …09.00 – 09.40</w:t>
      </w:r>
    </w:p>
    <w:p w:rsidR="008B3678" w:rsidRDefault="008B3678" w:rsidP="008B3678"/>
    <w:p w:rsidR="008B3678" w:rsidRDefault="008B3678" w:rsidP="008B3678">
      <w:r>
        <w:t>5. Проведение инструктажей………………………………………………….09.40 – 10.15</w:t>
      </w:r>
    </w:p>
    <w:p w:rsidR="008B3678" w:rsidRDefault="008B3678" w:rsidP="008B3678"/>
    <w:p w:rsidR="008B3678" w:rsidRDefault="008B3678" w:rsidP="008B3678">
      <w:r>
        <w:t>6.Организация и проведение коллективных творческих дел, прогулки,</w:t>
      </w:r>
    </w:p>
    <w:p w:rsidR="008B3678" w:rsidRDefault="008B3678" w:rsidP="008B3678">
      <w:r>
        <w:t xml:space="preserve">   б</w:t>
      </w:r>
      <w:r>
        <w:t>ассейн………………………………...……………………………………..10-15 – 13-00</w:t>
      </w:r>
    </w:p>
    <w:p w:rsidR="008B3678" w:rsidRDefault="008B3678" w:rsidP="008B3678"/>
    <w:p w:rsidR="008B3678" w:rsidRDefault="008B3678" w:rsidP="008B3678">
      <w:r>
        <w:t>7.Обед…………………………………………………………………………..13.00 – 14.00</w:t>
      </w:r>
    </w:p>
    <w:p w:rsidR="008B3678" w:rsidRDefault="008B3678" w:rsidP="008B3678"/>
    <w:p w:rsidR="008B3678" w:rsidRDefault="008B3678" w:rsidP="008B3678">
      <w:r>
        <w:t>8. Деятельность детей по интересам, подведение итогов дня……………...14.00 – 14.30</w:t>
      </w:r>
    </w:p>
    <w:p w:rsidR="008B3678" w:rsidRDefault="008B3678" w:rsidP="008B3678"/>
    <w:p w:rsidR="008B3678" w:rsidRDefault="008B3678" w:rsidP="008B3678">
      <w:r>
        <w:t>9. Уход домой…………………………………………………………………. 14.30</w:t>
      </w:r>
    </w:p>
    <w:p w:rsidR="008B3678" w:rsidRDefault="008B3678" w:rsidP="008B3678"/>
    <w:p w:rsidR="008B3678" w:rsidRDefault="008B3678" w:rsidP="008B3678"/>
    <w:p w:rsidR="0006276F" w:rsidRDefault="0006276F"/>
    <w:sectPr w:rsidR="000627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3678"/>
    <w:rsid w:val="0006276F"/>
    <w:rsid w:val="008B3678"/>
    <w:rsid w:val="00A74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3678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3678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98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177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2025-05-16T03:38:00Z</dcterms:created>
  <dcterms:modified xsi:type="dcterms:W3CDTF">2025-05-16T04:00:00Z</dcterms:modified>
</cp:coreProperties>
</file>